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医疗设备配件明细</w:t>
      </w: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55"/>
        <w:gridCol w:w="1530"/>
        <w:gridCol w:w="2010"/>
        <w:gridCol w:w="1485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设备名称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品牌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设备型号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需要配件名称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需要数量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麻醉机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WATO EX-65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二氧化碳集水杯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WATO EX-65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二氧化碳呼末采样管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10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有创呼吸机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德尔格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Savina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氧电池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纽邦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E360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氧电池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柯惠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840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氧电池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迈柯唯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Servo-s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氧电池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柯惠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840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吸入过滤器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柯惠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840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呼出过滤器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心电图机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理邦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isE-301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理邦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SE-1201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日本光电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ECG-2360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日本光电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ECG-1250P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Bene Heart R3A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Bene Heart R12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通用电气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MAC2000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导联线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监护仪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uMEC10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Imec10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PM-7000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迈瑞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Bene Vision N12OR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宝莱特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Q4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宝莱特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M10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理邦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X10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中旗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PM-7000D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导联线、血氧探头、血压延长线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设备带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氧气终端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国标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氧气终端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50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负压吸引终端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国标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负压吸引终端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50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呼叫分机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50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19" w:type="dxa"/>
            <w:vMerge w:val="continue"/>
            <w:tcBorders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呼叫分机延长线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50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b w:val="0"/>
                <w:bCs w:val="0"/>
                <w:vertAlign w:val="baseline"/>
              </w:rPr>
            </w:pPr>
          </w:p>
        </w:tc>
      </w:tr>
    </w:tbl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DE8FF9E-721D-44E9-A2FA-BF22D08C44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NDgxYTBmZDkwZjUwZWRiMjViYzNlYzhlYmU0NGUifQ=="/>
  </w:docVars>
  <w:rsids>
    <w:rsidRoot w:val="2C86142A"/>
    <w:rsid w:val="092959CA"/>
    <w:rsid w:val="0BE856C8"/>
    <w:rsid w:val="11BA100D"/>
    <w:rsid w:val="12E34E3B"/>
    <w:rsid w:val="13A50343"/>
    <w:rsid w:val="13E42AE0"/>
    <w:rsid w:val="151E215B"/>
    <w:rsid w:val="165F0C7D"/>
    <w:rsid w:val="17795D6E"/>
    <w:rsid w:val="17B961A0"/>
    <w:rsid w:val="1D7F1FAE"/>
    <w:rsid w:val="209642A6"/>
    <w:rsid w:val="23F52C20"/>
    <w:rsid w:val="24861ACA"/>
    <w:rsid w:val="24CC1F3A"/>
    <w:rsid w:val="26121868"/>
    <w:rsid w:val="283E4383"/>
    <w:rsid w:val="297F5466"/>
    <w:rsid w:val="2C86142A"/>
    <w:rsid w:val="2EEB2BEA"/>
    <w:rsid w:val="33E23D2D"/>
    <w:rsid w:val="35BF4E3C"/>
    <w:rsid w:val="37CE75B8"/>
    <w:rsid w:val="38E47094"/>
    <w:rsid w:val="3AD76784"/>
    <w:rsid w:val="417F7A09"/>
    <w:rsid w:val="425D3A13"/>
    <w:rsid w:val="438C2802"/>
    <w:rsid w:val="455530C7"/>
    <w:rsid w:val="4B6D5044"/>
    <w:rsid w:val="4CAE37E9"/>
    <w:rsid w:val="4D891B60"/>
    <w:rsid w:val="4EA97999"/>
    <w:rsid w:val="4EC611C8"/>
    <w:rsid w:val="50403091"/>
    <w:rsid w:val="51874608"/>
    <w:rsid w:val="53D71E43"/>
    <w:rsid w:val="58313520"/>
    <w:rsid w:val="590A4569"/>
    <w:rsid w:val="5B150ED7"/>
    <w:rsid w:val="61111A98"/>
    <w:rsid w:val="617A7CE6"/>
    <w:rsid w:val="632F0C64"/>
    <w:rsid w:val="63F63EE6"/>
    <w:rsid w:val="64D055C6"/>
    <w:rsid w:val="6AFC79BD"/>
    <w:rsid w:val="6DFA6436"/>
    <w:rsid w:val="7614205F"/>
    <w:rsid w:val="78801C2E"/>
    <w:rsid w:val="78A471EC"/>
    <w:rsid w:val="78F8504E"/>
    <w:rsid w:val="7AC83418"/>
    <w:rsid w:val="7AE3107A"/>
    <w:rsid w:val="7B073F40"/>
    <w:rsid w:val="7C125AAB"/>
    <w:rsid w:val="7CC871A7"/>
    <w:rsid w:val="7D545437"/>
    <w:rsid w:val="7D75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529</Words>
  <Characters>681</Characters>
  <Lines>0</Lines>
  <Paragraphs>0</Paragraphs>
  <TotalTime>122</TotalTime>
  <ScaleCrop>false</ScaleCrop>
  <LinksUpToDate>false</LinksUpToDate>
  <CharactersWithSpaces>689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2024-02-26T01:45:00Z</dcterms:created>
  <dc:creator>姜景艺</dc:creator>
  <cp:lastModifiedBy>18352298180</cp:lastModifiedBy>
  <cp:lastPrinted>2026-08-10T03:01:00Z</cp:lastPrinted>
  <dcterms:modified xsi:type="dcterms:W3CDTF">2026-09-01T01:26:59Z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F74672C342764548AAD8461FFF800955_13</vt:lpwstr>
  </property>
  <property fmtid="{D5CDD505-2E9C-101B-9397-08002B2CF9AE}" pid="4" name="KSOTemplateDocerSaveRecord">
    <vt:lpwstr>eyJoZGlkIjoiYzA1ZGViM2VmNDk2ODc4YTQ3Y2Q5NzdiYzEwZDY3NWEiLCJ1c2VySWQiOiIyNDY2NjI5NDUifQ==</vt:lpwstr>
  </property>
</Properties>
</file>